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C95" w:rsidRDefault="00E3021D">
      <w:r>
        <w:rPr>
          <w:rFonts w:hint="eastAsia"/>
        </w:rPr>
        <w:t>京东命题素材包：</w:t>
      </w:r>
      <w:r w:rsidRPr="00E3021D">
        <w:t>链接:https://pan.baidu.com/s/1iv0oxAqzfxLg84ZvCjKKAA  密码:</w:t>
      </w:r>
      <w:proofErr w:type="spellStart"/>
      <w:r w:rsidRPr="00E3021D">
        <w:t>gjnh</w:t>
      </w:r>
      <w:proofErr w:type="spellEnd"/>
    </w:p>
    <w:sectPr w:rsidR="00E05C95" w:rsidSect="00BF2E7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1D"/>
    <w:rsid w:val="00B6553D"/>
    <w:rsid w:val="00BF2E72"/>
    <w:rsid w:val="00E3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24B985"/>
  <w15:chartTrackingRefBased/>
  <w15:docId w15:val="{477439E2-7FC8-8B4D-B766-DBFDFD70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2020-04-01T16:14:00Z</dcterms:created>
  <dcterms:modified xsi:type="dcterms:W3CDTF">2020-04-01T16:15:00Z</dcterms:modified>
</cp:coreProperties>
</file>